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09BF" w14:textId="77777777" w:rsidR="00B53A93" w:rsidRPr="00B53A93" w:rsidRDefault="00B53A93" w:rsidP="008D20B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53A93">
        <w:rPr>
          <w:rFonts w:ascii="Times New Roman" w:hAnsi="Times New Roman"/>
          <w:b/>
          <w:noProof/>
          <w:color w:val="17365D"/>
          <w:sz w:val="24"/>
          <w:szCs w:val="24"/>
        </w:rPr>
        <w:drawing>
          <wp:inline distT="0" distB="0" distL="0" distR="0" wp14:anchorId="6AB2324D" wp14:editId="51409108">
            <wp:extent cx="1316355" cy="1310640"/>
            <wp:effectExtent l="0" t="0" r="0" b="3810"/>
            <wp:docPr id="1" name="Picture 1" descr="NCDV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V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9EFB" w14:textId="77777777" w:rsidR="00B53A93" w:rsidRPr="00B53A93" w:rsidRDefault="00B53A93" w:rsidP="008D20B1">
      <w:pPr>
        <w:spacing w:after="0" w:line="240" w:lineRule="auto"/>
        <w:ind w:left="-720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7385DEAB" w14:textId="77777777" w:rsidR="00B53A93" w:rsidRPr="00B53A93" w:rsidRDefault="00B53A93" w:rsidP="008D20B1">
      <w:pPr>
        <w:spacing w:after="0" w:line="240" w:lineRule="auto"/>
        <w:ind w:left="-720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71BC3E01" w14:textId="77777777" w:rsidR="00B53A93" w:rsidRPr="00B53A93" w:rsidRDefault="00B53A93" w:rsidP="008D20B1">
      <w:pPr>
        <w:spacing w:after="0" w:line="240" w:lineRule="auto"/>
        <w:ind w:left="-720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53A93">
        <w:rPr>
          <w:rFonts w:ascii="Times New Roman" w:hAnsi="Times New Roman"/>
          <w:b/>
          <w:color w:val="17365D"/>
          <w:sz w:val="24"/>
          <w:szCs w:val="24"/>
        </w:rPr>
        <w:t>NCDVD Executive Board Meeting Agenda</w:t>
      </w:r>
    </w:p>
    <w:p w14:paraId="5DA39E2E" w14:textId="77777777" w:rsidR="00B53A93" w:rsidRPr="00B53A93" w:rsidRDefault="00B53A93" w:rsidP="008D20B1">
      <w:pPr>
        <w:spacing w:after="0" w:line="240" w:lineRule="auto"/>
        <w:ind w:left="-720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68F82140" w14:textId="77777777" w:rsidR="00B53A93" w:rsidRPr="00B53A93" w:rsidRDefault="00B53A93" w:rsidP="008D20B1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ab/>
      </w:r>
    </w:p>
    <w:p w14:paraId="12208C97" w14:textId="397F842C" w:rsidR="00B53A93" w:rsidRPr="00B53A93" w:rsidRDefault="00B53A93" w:rsidP="008D20B1">
      <w:pPr>
        <w:tabs>
          <w:tab w:val="left" w:pos="540"/>
        </w:tabs>
        <w:spacing w:after="0" w:line="240" w:lineRule="auto"/>
        <w:ind w:left="-720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B53A93">
        <w:rPr>
          <w:rFonts w:ascii="Times New Roman" w:hAnsi="Times New Roman"/>
          <w:b/>
          <w:color w:val="17365D"/>
          <w:sz w:val="24"/>
          <w:szCs w:val="24"/>
        </w:rPr>
        <w:t>Wednesday, September 22, 2021</w:t>
      </w:r>
      <w:r w:rsidRPr="00B53A93">
        <w:rPr>
          <w:rFonts w:ascii="Times New Roman" w:hAnsi="Times New Roman"/>
          <w:b/>
          <w:color w:val="17365D"/>
          <w:sz w:val="24"/>
          <w:szCs w:val="24"/>
        </w:rPr>
        <w:t>—Zoom Meeting</w:t>
      </w:r>
    </w:p>
    <w:p w14:paraId="05BE2565" w14:textId="77777777" w:rsidR="00B53A93" w:rsidRPr="00B53A93" w:rsidRDefault="00B53A93" w:rsidP="008D20B1">
      <w:pPr>
        <w:tabs>
          <w:tab w:val="left" w:pos="540"/>
        </w:tabs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4:00 pm EST</w:t>
      </w:r>
      <w:r w:rsidRPr="00B53A93">
        <w:rPr>
          <w:rFonts w:ascii="Times New Roman" w:hAnsi="Times New Roman"/>
          <w:sz w:val="24"/>
          <w:szCs w:val="24"/>
        </w:rPr>
        <w:tab/>
      </w:r>
      <w:r w:rsidRPr="00B53A93">
        <w:rPr>
          <w:rFonts w:ascii="Times New Roman" w:hAnsi="Times New Roman"/>
          <w:b/>
          <w:sz w:val="24"/>
          <w:szCs w:val="24"/>
        </w:rPr>
        <w:t>BUSINESS MEETING</w:t>
      </w:r>
      <w:r w:rsidRPr="00B53A93">
        <w:rPr>
          <w:rFonts w:ascii="Times New Roman" w:hAnsi="Times New Roman"/>
          <w:sz w:val="24"/>
          <w:szCs w:val="24"/>
        </w:rPr>
        <w:t xml:space="preserve"> </w:t>
      </w:r>
    </w:p>
    <w:p w14:paraId="6AAD516E" w14:textId="77777777" w:rsidR="00B53A93" w:rsidRPr="00B53A93" w:rsidRDefault="00B53A93" w:rsidP="008D20B1">
      <w:pPr>
        <w:tabs>
          <w:tab w:val="left" w:pos="540"/>
        </w:tabs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1619DC94" w14:textId="77777777" w:rsidR="00B53A93" w:rsidRPr="00B53A93" w:rsidRDefault="00B53A93" w:rsidP="008D20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A93">
        <w:rPr>
          <w:rFonts w:ascii="Times New Roman" w:hAnsi="Times New Roman"/>
          <w:b/>
          <w:sz w:val="24"/>
          <w:szCs w:val="24"/>
        </w:rPr>
        <w:t>Members Present:</w:t>
      </w:r>
    </w:p>
    <w:p w14:paraId="792FD7A7" w14:textId="77777777" w:rsidR="00B53A93" w:rsidRPr="00B53A93" w:rsidRDefault="00B53A93" w:rsidP="008D20B1">
      <w:pPr>
        <w:spacing w:after="0" w:line="240" w:lineRule="auto"/>
        <w:ind w:firstLine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 xml:space="preserve">Rose Sullivan—Executive Director </w:t>
      </w:r>
    </w:p>
    <w:p w14:paraId="3B712338" w14:textId="77777777" w:rsidR="00B53A93" w:rsidRPr="00B53A93" w:rsidRDefault="00B53A93" w:rsidP="008D20B1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Cathryn Sullivan</w:t>
      </w:r>
    </w:p>
    <w:p w14:paraId="03C809BD" w14:textId="77777777" w:rsidR="00B53A93" w:rsidRPr="00B53A93" w:rsidRDefault="00B53A93" w:rsidP="008D20B1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 xml:space="preserve">Fr. Jeff Eirvin—President </w:t>
      </w:r>
    </w:p>
    <w:p w14:paraId="7E60F76D" w14:textId="1B4D6929" w:rsidR="00B53A93" w:rsidRPr="00B53A93" w:rsidRDefault="00B53A93" w:rsidP="008D20B1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Fr. Edwin Leonard—Vice President</w:t>
      </w:r>
    </w:p>
    <w:p w14:paraId="690119DD" w14:textId="77777777" w:rsidR="00B53A93" w:rsidRPr="00B53A93" w:rsidRDefault="00B53A93" w:rsidP="008D20B1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 xml:space="preserve">Fr. Neal Hock—Treasurer </w:t>
      </w:r>
    </w:p>
    <w:p w14:paraId="6A4A2A7E" w14:textId="77777777" w:rsidR="00B53A93" w:rsidRPr="00B53A93" w:rsidRDefault="00B53A93" w:rsidP="008D20B1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 xml:space="preserve">Fr. Sam Ward—Secretary </w:t>
      </w:r>
    </w:p>
    <w:p w14:paraId="3A4D239A" w14:textId="77777777" w:rsidR="00B53A93" w:rsidRPr="00B53A93" w:rsidRDefault="00B53A93" w:rsidP="008D20B1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 xml:space="preserve">Fr. Brian Buettner—At-Large Member </w:t>
      </w:r>
    </w:p>
    <w:p w14:paraId="0DE40EF5" w14:textId="543F13B9" w:rsidR="00B53A93" w:rsidRPr="00B53A93" w:rsidRDefault="00B53A93" w:rsidP="008D20B1">
      <w:pPr>
        <w:tabs>
          <w:tab w:val="left" w:pos="540"/>
        </w:tabs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ab/>
        <w:t>Fr. Chuck Dornquast—At-Large Member</w:t>
      </w:r>
      <w:r w:rsidRPr="00B53A93">
        <w:rPr>
          <w:rFonts w:ascii="Times New Roman" w:hAnsi="Times New Roman"/>
          <w:b/>
          <w:bCs/>
          <w:sz w:val="24"/>
          <w:szCs w:val="24"/>
        </w:rPr>
        <w:tab/>
      </w:r>
      <w:r w:rsidRPr="00B53A93">
        <w:rPr>
          <w:rFonts w:ascii="Times New Roman" w:hAnsi="Times New Roman"/>
          <w:sz w:val="24"/>
          <w:szCs w:val="24"/>
        </w:rPr>
        <w:t xml:space="preserve"> </w:t>
      </w:r>
    </w:p>
    <w:p w14:paraId="011E8CEC" w14:textId="77777777" w:rsidR="00B53A93" w:rsidRPr="00B53A93" w:rsidRDefault="00B53A93" w:rsidP="008D20B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EA1AB" w14:textId="7B769742" w:rsidR="00B53A93" w:rsidRPr="008D20B1" w:rsidRDefault="00B53A93" w:rsidP="008D20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20B1">
        <w:rPr>
          <w:rFonts w:ascii="Times New Roman" w:hAnsi="Times New Roman"/>
          <w:b/>
          <w:bCs/>
          <w:sz w:val="24"/>
          <w:szCs w:val="24"/>
        </w:rPr>
        <w:t>Call to Order</w:t>
      </w:r>
      <w:r w:rsidR="004079FA" w:rsidRPr="008D20B1">
        <w:rPr>
          <w:rFonts w:ascii="Times New Roman" w:hAnsi="Times New Roman"/>
          <w:b/>
          <w:bCs/>
          <w:sz w:val="24"/>
          <w:szCs w:val="24"/>
        </w:rPr>
        <w:t xml:space="preserve"> at 4:20</w:t>
      </w:r>
      <w:r w:rsidR="00EA42BF" w:rsidRPr="008D20B1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Pr="008D20B1">
        <w:rPr>
          <w:rFonts w:ascii="Times New Roman" w:hAnsi="Times New Roman"/>
          <w:b/>
          <w:bCs/>
          <w:sz w:val="24"/>
          <w:szCs w:val="24"/>
        </w:rPr>
        <w:t xml:space="preserve"> – Fr. Jeff </w:t>
      </w:r>
    </w:p>
    <w:p w14:paraId="2BA176F1" w14:textId="77777777" w:rsidR="00B23159" w:rsidRPr="00B23159" w:rsidRDefault="00B23159" w:rsidP="008D20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DD03ED" w14:textId="77777777" w:rsidR="00B53A93" w:rsidRPr="008D20B1" w:rsidRDefault="00B53A93" w:rsidP="008D20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20B1">
        <w:rPr>
          <w:rFonts w:ascii="Times New Roman" w:hAnsi="Times New Roman"/>
          <w:b/>
          <w:bCs/>
          <w:sz w:val="24"/>
          <w:szCs w:val="24"/>
        </w:rPr>
        <w:t>Opening Remarks – Fr. Jeff</w:t>
      </w:r>
    </w:p>
    <w:p w14:paraId="5B4BFD9A" w14:textId="1F55742E" w:rsidR="004079FA" w:rsidRDefault="004079FA" w:rsidP="008D20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in person Convention was in 2019 in Vancouver. </w:t>
      </w:r>
    </w:p>
    <w:p w14:paraId="2C56CA5A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5F06034" w14:textId="2225A551" w:rsidR="00B53A93" w:rsidRPr="00B53A93" w:rsidRDefault="00B53A93" w:rsidP="008D20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Speak about success of recent New Vocation Director Institute – 125 people</w:t>
      </w:r>
      <w:r w:rsidR="004079FA">
        <w:rPr>
          <w:rFonts w:ascii="Times New Roman" w:hAnsi="Times New Roman"/>
          <w:sz w:val="24"/>
          <w:szCs w:val="24"/>
        </w:rPr>
        <w:t xml:space="preserve"> attend in person in Minneapolis </w:t>
      </w:r>
    </w:p>
    <w:p w14:paraId="70A9EBE5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2D9B509" w14:textId="189D96AB" w:rsidR="00B53A93" w:rsidRDefault="00B53A93" w:rsidP="008D20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Sponsorship remains down due to Covid Restrictions</w:t>
      </w:r>
    </w:p>
    <w:p w14:paraId="69C63A99" w14:textId="5BAB1335" w:rsidR="004079FA" w:rsidRPr="00B53A93" w:rsidRDefault="004079FA" w:rsidP="008D20B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to our Sponsors who continue to support us. </w:t>
      </w:r>
    </w:p>
    <w:p w14:paraId="3B9A42B3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E402029" w14:textId="41CB9EDC" w:rsidR="00B53A93" w:rsidRDefault="00B53A93" w:rsidP="008D20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Looking to bring back Monthly Virtual Conferences starting in a few months</w:t>
      </w:r>
    </w:p>
    <w:p w14:paraId="7E71ADD9" w14:textId="7E697640" w:rsidR="004079FA" w:rsidRPr="00B53A93" w:rsidRDefault="004079FA" w:rsidP="008D20B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Tuesdays at 2 monthly Zoom topics will be offered again. </w:t>
      </w:r>
    </w:p>
    <w:p w14:paraId="4ABAB004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D987590" w14:textId="27FDB2A2" w:rsidR="00B53A93" w:rsidRDefault="00B53A93" w:rsidP="008D20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Looking to expand on Mentor Program which began last year with New Vocation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B53A93">
        <w:rPr>
          <w:rFonts w:ascii="Times New Roman" w:hAnsi="Times New Roman"/>
          <w:sz w:val="24"/>
          <w:szCs w:val="24"/>
        </w:rPr>
        <w:t>r</w:t>
      </w:r>
      <w:r w:rsidRPr="00B53A93">
        <w:rPr>
          <w:rFonts w:ascii="Times New Roman" w:hAnsi="Times New Roman"/>
          <w:sz w:val="24"/>
          <w:szCs w:val="24"/>
        </w:rPr>
        <w:t>ectors</w:t>
      </w:r>
    </w:p>
    <w:p w14:paraId="26DCECAD" w14:textId="77777777" w:rsidR="008D20B1" w:rsidRPr="00B53A93" w:rsidRDefault="008D20B1" w:rsidP="008D20B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E6607CD" w14:textId="77777777" w:rsidR="00B53A93" w:rsidRPr="004079FA" w:rsidRDefault="00B53A93" w:rsidP="008D20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79FA">
        <w:rPr>
          <w:rFonts w:ascii="Times New Roman" w:hAnsi="Times New Roman"/>
          <w:b/>
          <w:bCs/>
          <w:sz w:val="24"/>
          <w:szCs w:val="24"/>
        </w:rPr>
        <w:t>Presentation of Candidates for Treasurer – Rose</w:t>
      </w:r>
    </w:p>
    <w:p w14:paraId="6205B0E1" w14:textId="2EEA644C" w:rsidR="00B53A93" w:rsidRDefault="00B53A93" w:rsidP="008D20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Rose will call for a “Voice Vote” using polling system</w:t>
      </w:r>
    </w:p>
    <w:p w14:paraId="71167293" w14:textId="3B879453" w:rsidR="004079FA" w:rsidRDefault="004079FA" w:rsidP="008D20B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Neal Hock was reelected as Executive Treasurer with a voice vote using a Zoom poll. </w:t>
      </w:r>
    </w:p>
    <w:p w14:paraId="64CE7BF0" w14:textId="77777777" w:rsidR="004079FA" w:rsidRPr="00B53A93" w:rsidRDefault="004079FA" w:rsidP="008D20B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B1B22DA" w14:textId="77777777" w:rsidR="004079FA" w:rsidRDefault="00B53A93" w:rsidP="008D20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9FA">
        <w:rPr>
          <w:rFonts w:ascii="Times New Roman" w:hAnsi="Times New Roman"/>
          <w:sz w:val="24"/>
          <w:szCs w:val="24"/>
        </w:rPr>
        <w:t xml:space="preserve">Announcement of Election Results – Fr. Jeff </w:t>
      </w:r>
    </w:p>
    <w:p w14:paraId="537BE8A6" w14:textId="00BF83A6" w:rsidR="004079FA" w:rsidRDefault="004079FA" w:rsidP="008D20B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Michael McCandless was elected as Executive Secretary. </w:t>
      </w:r>
    </w:p>
    <w:p w14:paraId="55485192" w14:textId="04707CD9" w:rsidR="004079FA" w:rsidRDefault="004079FA" w:rsidP="008D20B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Fr. Jeff thanked</w:t>
      </w:r>
      <w:r w:rsidR="00B53A93" w:rsidRPr="004079FA">
        <w:rPr>
          <w:rFonts w:ascii="Times New Roman" w:hAnsi="Times New Roman"/>
          <w:sz w:val="24"/>
          <w:szCs w:val="24"/>
        </w:rPr>
        <w:t xml:space="preserve"> Fr. Sam Ward for his generosity</w:t>
      </w:r>
      <w:r>
        <w:rPr>
          <w:rFonts w:ascii="Times New Roman" w:hAnsi="Times New Roman"/>
          <w:sz w:val="24"/>
          <w:szCs w:val="24"/>
        </w:rPr>
        <w:t xml:space="preserve"> in serving out the term as Executive Secretary</w:t>
      </w:r>
    </w:p>
    <w:p w14:paraId="6A7235B2" w14:textId="77777777" w:rsidR="008D20B1" w:rsidRPr="004079FA" w:rsidRDefault="008D20B1" w:rsidP="008D20B1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755BA7A6" w14:textId="77777777" w:rsidR="004B2C30" w:rsidRDefault="00B53A93" w:rsidP="008D20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C30">
        <w:rPr>
          <w:rFonts w:ascii="Times New Roman" w:hAnsi="Times New Roman"/>
          <w:b/>
          <w:bCs/>
          <w:sz w:val="24"/>
          <w:szCs w:val="24"/>
        </w:rPr>
        <w:t>Executive Director’s Report: - Rose</w:t>
      </w:r>
      <w:r w:rsidRPr="004B2C30">
        <w:rPr>
          <w:rFonts w:ascii="Times New Roman" w:hAnsi="Times New Roman"/>
          <w:sz w:val="24"/>
          <w:szCs w:val="24"/>
        </w:rPr>
        <w:t xml:space="preserve"> </w:t>
      </w:r>
    </w:p>
    <w:p w14:paraId="011CA293" w14:textId="6FBF5564" w:rsidR="004B2C30" w:rsidRDefault="00B53A93" w:rsidP="008D20B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C30">
        <w:rPr>
          <w:rFonts w:ascii="Times New Roman" w:hAnsi="Times New Roman"/>
          <w:sz w:val="24"/>
          <w:szCs w:val="24"/>
        </w:rPr>
        <w:t>Blessed Michael McGivney Festival Participation</w:t>
      </w:r>
    </w:p>
    <w:p w14:paraId="1A3BDB23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4ACF93A" w14:textId="77777777" w:rsidR="004B2C30" w:rsidRDefault="00B53A93" w:rsidP="008D20B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C30">
        <w:rPr>
          <w:rFonts w:ascii="Times New Roman" w:hAnsi="Times New Roman"/>
          <w:sz w:val="24"/>
          <w:szCs w:val="24"/>
        </w:rPr>
        <w:t>USCCB Meeting November 2021</w:t>
      </w:r>
    </w:p>
    <w:p w14:paraId="49108806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E45AFB1" w14:textId="0552804C" w:rsidR="004B2C30" w:rsidRDefault="00B53A93" w:rsidP="008D20B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C30">
        <w:rPr>
          <w:rFonts w:ascii="Times New Roman" w:hAnsi="Times New Roman"/>
          <w:sz w:val="24"/>
          <w:szCs w:val="24"/>
        </w:rPr>
        <w:t>Eucharistic Revival</w:t>
      </w:r>
    </w:p>
    <w:p w14:paraId="7A668DDB" w14:textId="4D03BC8E" w:rsidR="004B2C30" w:rsidRDefault="004B2C30" w:rsidP="008D20B1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NCDVD will participate; details to follow. </w:t>
      </w:r>
    </w:p>
    <w:p w14:paraId="05874721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81DDD90" w14:textId="1A3F32A9" w:rsidR="004B2C30" w:rsidRDefault="00B53A93" w:rsidP="008D20B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C30">
        <w:rPr>
          <w:rFonts w:ascii="Times New Roman" w:hAnsi="Times New Roman"/>
          <w:sz w:val="24"/>
          <w:szCs w:val="24"/>
        </w:rPr>
        <w:t>NCYC 2021</w:t>
      </w:r>
      <w:r w:rsidR="004B2C30" w:rsidRPr="004B2C30">
        <w:rPr>
          <w:rFonts w:ascii="Times New Roman" w:hAnsi="Times New Roman"/>
          <w:sz w:val="24"/>
          <w:szCs w:val="24"/>
        </w:rPr>
        <w:t xml:space="preserve">—Thank you to Fr. Eric </w:t>
      </w:r>
      <w:proofErr w:type="spellStart"/>
      <w:r w:rsidR="004B2C30" w:rsidRPr="004B2C30">
        <w:rPr>
          <w:rFonts w:ascii="Times New Roman" w:hAnsi="Times New Roman"/>
          <w:sz w:val="24"/>
          <w:szCs w:val="24"/>
        </w:rPr>
        <w:t>Augenstein</w:t>
      </w:r>
      <w:proofErr w:type="spellEnd"/>
      <w:r w:rsidR="004B2C30" w:rsidRPr="004B2C30">
        <w:rPr>
          <w:rFonts w:ascii="Times New Roman" w:hAnsi="Times New Roman"/>
          <w:sz w:val="24"/>
          <w:szCs w:val="24"/>
        </w:rPr>
        <w:t xml:space="preserve"> for assisting with the Adoration Chapel </w:t>
      </w:r>
    </w:p>
    <w:p w14:paraId="3D20687E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E61E41D" w14:textId="31C06646" w:rsidR="00B53A93" w:rsidRDefault="00B53A93" w:rsidP="008D20B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C30">
        <w:rPr>
          <w:rFonts w:ascii="Times New Roman" w:hAnsi="Times New Roman"/>
          <w:sz w:val="24"/>
          <w:szCs w:val="24"/>
        </w:rPr>
        <w:t>SEEK 2022</w:t>
      </w:r>
      <w:r w:rsidR="004B2C30" w:rsidRPr="004B2C30">
        <w:rPr>
          <w:rFonts w:ascii="Times New Roman" w:hAnsi="Times New Roman"/>
          <w:sz w:val="24"/>
          <w:szCs w:val="24"/>
        </w:rPr>
        <w:t xml:space="preserve"> will be a virtual event this </w:t>
      </w:r>
      <w:proofErr w:type="gramStart"/>
      <w:r w:rsidR="004B2C30" w:rsidRPr="004B2C30">
        <w:rPr>
          <w:rFonts w:ascii="Times New Roman" w:hAnsi="Times New Roman"/>
          <w:sz w:val="24"/>
          <w:szCs w:val="24"/>
        </w:rPr>
        <w:t>year</w:t>
      </w:r>
      <w:r w:rsidR="004B2C30">
        <w:rPr>
          <w:rFonts w:ascii="Times New Roman" w:hAnsi="Times New Roman"/>
          <w:sz w:val="24"/>
          <w:szCs w:val="24"/>
        </w:rPr>
        <w:t>;</w:t>
      </w:r>
      <w:proofErr w:type="gramEnd"/>
      <w:r w:rsidR="004B2C30">
        <w:rPr>
          <w:rFonts w:ascii="Times New Roman" w:hAnsi="Times New Roman"/>
          <w:sz w:val="24"/>
          <w:szCs w:val="24"/>
        </w:rPr>
        <w:t xml:space="preserve"> dates TBD.</w:t>
      </w:r>
    </w:p>
    <w:p w14:paraId="4F889197" w14:textId="77777777" w:rsidR="004B2C30" w:rsidRPr="004B2C30" w:rsidRDefault="004B2C30" w:rsidP="008D20B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F001E7F" w14:textId="71B0D68B" w:rsidR="00B53A93" w:rsidRPr="008D20B1" w:rsidRDefault="00B53A93" w:rsidP="008D20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20B1">
        <w:rPr>
          <w:rFonts w:ascii="Times New Roman" w:hAnsi="Times New Roman"/>
          <w:b/>
          <w:bCs/>
          <w:sz w:val="24"/>
          <w:szCs w:val="24"/>
        </w:rPr>
        <w:t>Treasurer’s Report – Fr. Neil</w:t>
      </w:r>
    </w:p>
    <w:p w14:paraId="229ED9D0" w14:textId="590D38A3" w:rsidR="00B53A93" w:rsidRDefault="004B2C30" w:rsidP="008D20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 activity to report due to the COVID pandemic.</w:t>
      </w:r>
    </w:p>
    <w:p w14:paraId="32623F57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200D7D6" w14:textId="58182C24" w:rsidR="00B53A93" w:rsidRDefault="004B2C30" w:rsidP="008D20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Positive cash flow to be able to cover all existing expenses; will not have to use savings this year.  </w:t>
      </w:r>
    </w:p>
    <w:p w14:paraId="6103B5EF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E56FCE8" w14:textId="7E24B369" w:rsidR="004B2C30" w:rsidRDefault="004B2C30" w:rsidP="008D20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Virtual Convention the past two years has helped the cash flow; Convention is our largest line item. </w:t>
      </w:r>
    </w:p>
    <w:p w14:paraId="2A2C9853" w14:textId="77777777" w:rsidR="00D71215" w:rsidRDefault="00D71215" w:rsidP="00D712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C6E60E2" w14:textId="66677627" w:rsidR="004B2C30" w:rsidRPr="00B53A93" w:rsidRDefault="004B2C30" w:rsidP="008D20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More communications will come through the Regional Coordinators for a future Capital Campaign to support NCDVD; this was paused due to the pandemic. </w:t>
      </w:r>
    </w:p>
    <w:p w14:paraId="3FE98F09" w14:textId="77777777" w:rsidR="008D20B1" w:rsidRDefault="008D20B1" w:rsidP="008D20B1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9C106C" w14:textId="24F757A1" w:rsidR="00B53A93" w:rsidRDefault="00B53A93" w:rsidP="008D20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3A93">
        <w:rPr>
          <w:rFonts w:ascii="Times New Roman" w:hAnsi="Times New Roman"/>
          <w:b/>
          <w:bCs/>
          <w:sz w:val="24"/>
          <w:szCs w:val="24"/>
        </w:rPr>
        <w:t>Other business</w:t>
      </w:r>
    </w:p>
    <w:p w14:paraId="3F1D1E64" w14:textId="68D10AEC" w:rsidR="00B23159" w:rsidRPr="00917BD7" w:rsidRDefault="00B23159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Eric </w:t>
      </w:r>
      <w:proofErr w:type="spellStart"/>
      <w:r>
        <w:rPr>
          <w:rFonts w:ascii="Times New Roman" w:hAnsi="Times New Roman"/>
          <w:sz w:val="24"/>
          <w:szCs w:val="24"/>
        </w:rPr>
        <w:t>Cadin</w:t>
      </w:r>
      <w:proofErr w:type="spellEnd"/>
      <w:r>
        <w:rPr>
          <w:rFonts w:ascii="Times New Roman" w:hAnsi="Times New Roman"/>
          <w:sz w:val="24"/>
          <w:szCs w:val="24"/>
        </w:rPr>
        <w:t xml:space="preserve"> presentation on a video </w:t>
      </w:r>
      <w:r w:rsidR="00917BD7">
        <w:rPr>
          <w:rFonts w:ascii="Times New Roman" w:hAnsi="Times New Roman"/>
          <w:sz w:val="24"/>
          <w:szCs w:val="24"/>
        </w:rPr>
        <w:t>series on discernment from SCIVIAS.  These free videos were highlighted throughout the Convention.</w:t>
      </w:r>
    </w:p>
    <w:p w14:paraId="4A37F5D1" w14:textId="614924BB" w:rsidR="00917BD7" w:rsidRPr="00917BD7" w:rsidRDefault="00917BD7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Costs are </w:t>
      </w:r>
      <w:r w:rsidR="008D20B1">
        <w:rPr>
          <w:rFonts w:ascii="Times New Roman" w:hAnsi="Times New Roman"/>
          <w:sz w:val="24"/>
          <w:szCs w:val="24"/>
        </w:rPr>
        <w:t>under-righted</w:t>
      </w:r>
      <w:r>
        <w:rPr>
          <w:rFonts w:ascii="Times New Roman" w:hAnsi="Times New Roman"/>
          <w:sz w:val="24"/>
          <w:szCs w:val="24"/>
        </w:rPr>
        <w:t xml:space="preserve"> by generous benefactors through the Archdiocese of Boston.</w:t>
      </w:r>
    </w:p>
    <w:p w14:paraId="309A2BC9" w14:textId="512CC44B" w:rsidR="00917BD7" w:rsidRPr="00917BD7" w:rsidRDefault="00917BD7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episodes and workbook will be available (22 completed so far).</w:t>
      </w:r>
    </w:p>
    <w:p w14:paraId="3D73501B" w14:textId="653804CA" w:rsidR="00917BD7" w:rsidRPr="00B23159" w:rsidRDefault="00917BD7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E70DB1">
          <w:rPr>
            <w:rStyle w:val="Hyperlink"/>
            <w:rFonts w:ascii="Times New Roman" w:hAnsi="Times New Roman"/>
            <w:sz w:val="24"/>
            <w:szCs w:val="24"/>
          </w:rPr>
          <w:t>www.vocationsboston.org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14:paraId="309DEC12" w14:textId="77777777" w:rsidR="00B23159" w:rsidRPr="00B23159" w:rsidRDefault="00B23159" w:rsidP="008D20B1">
      <w:pPr>
        <w:pStyle w:val="ListParagraph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6AE71B66" w14:textId="1814EA45" w:rsidR="00B53A93" w:rsidRPr="00BC7241" w:rsidRDefault="00B53A93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 xml:space="preserve">Winter Retreat 2022 – Registration now </w:t>
      </w:r>
      <w:proofErr w:type="gramStart"/>
      <w:r w:rsidRPr="00B53A93">
        <w:rPr>
          <w:rFonts w:ascii="Times New Roman" w:hAnsi="Times New Roman"/>
          <w:sz w:val="24"/>
          <w:szCs w:val="24"/>
        </w:rPr>
        <w:t>open</w:t>
      </w:r>
      <w:proofErr w:type="gramEnd"/>
      <w:r w:rsidRPr="00B53A93">
        <w:rPr>
          <w:rFonts w:ascii="Times New Roman" w:hAnsi="Times New Roman"/>
          <w:sz w:val="24"/>
          <w:szCs w:val="24"/>
        </w:rPr>
        <w:t xml:space="preserve"> </w:t>
      </w:r>
      <w:r w:rsidR="0048009D">
        <w:rPr>
          <w:rFonts w:ascii="Times New Roman" w:hAnsi="Times New Roman"/>
          <w:sz w:val="24"/>
          <w:szCs w:val="24"/>
        </w:rPr>
        <w:t xml:space="preserve">on the NCDVD website </w:t>
      </w:r>
    </w:p>
    <w:p w14:paraId="683B0CC7" w14:textId="359AEEFA" w:rsidR="00BC7241" w:rsidRPr="00BC7241" w:rsidRDefault="00BC7241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to IPF for their presence at Convention this week, especially Fr. Jim Rafferty for leading the Morning Reflections. </w:t>
      </w:r>
    </w:p>
    <w:p w14:paraId="65BA1A6C" w14:textId="614CA757" w:rsidR="00BC7241" w:rsidRPr="00BC7241" w:rsidRDefault="00BC7241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Silent Retreat in January </w:t>
      </w:r>
      <w:r w:rsidR="0048009D">
        <w:rPr>
          <w:rFonts w:ascii="Times New Roman" w:hAnsi="Times New Roman"/>
          <w:sz w:val="24"/>
          <w:szCs w:val="24"/>
        </w:rPr>
        <w:t xml:space="preserve">23-28 (23-31 for 8-days) </w:t>
      </w:r>
      <w:r>
        <w:rPr>
          <w:rFonts w:ascii="Times New Roman" w:hAnsi="Times New Roman"/>
          <w:sz w:val="24"/>
          <w:szCs w:val="24"/>
        </w:rPr>
        <w:t xml:space="preserve">at Bethany Retreat Center in Florida. </w:t>
      </w:r>
    </w:p>
    <w:p w14:paraId="201C4B3F" w14:textId="07782753" w:rsidR="00BC7241" w:rsidRPr="00B23159" w:rsidRDefault="00BC7241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Edwin shared about his experiences on past retreats. </w:t>
      </w:r>
    </w:p>
    <w:p w14:paraId="1647BCF7" w14:textId="77777777" w:rsidR="00B23159" w:rsidRPr="00B23159" w:rsidRDefault="00B23159" w:rsidP="008D20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91584D" w14:textId="7E085001" w:rsidR="00B53A93" w:rsidRPr="00B23159" w:rsidRDefault="00B53A93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lastRenderedPageBreak/>
        <w:t>Fr. Jeff mention</w:t>
      </w:r>
      <w:r w:rsidR="00BC7241">
        <w:rPr>
          <w:rFonts w:ascii="Times New Roman" w:hAnsi="Times New Roman"/>
          <w:sz w:val="24"/>
          <w:szCs w:val="24"/>
        </w:rPr>
        <w:t>ed</w:t>
      </w:r>
      <w:r w:rsidRPr="00B53A93">
        <w:rPr>
          <w:rFonts w:ascii="Times New Roman" w:hAnsi="Times New Roman"/>
          <w:sz w:val="24"/>
          <w:szCs w:val="24"/>
        </w:rPr>
        <w:t xml:space="preserve"> that resources from this week and Institute will be available on the website in the next few weeks</w:t>
      </w:r>
      <w:r>
        <w:rPr>
          <w:rFonts w:ascii="Times New Roman" w:hAnsi="Times New Roman"/>
          <w:sz w:val="24"/>
          <w:szCs w:val="24"/>
        </w:rPr>
        <w:t>.</w:t>
      </w:r>
    </w:p>
    <w:p w14:paraId="6234853C" w14:textId="77777777" w:rsidR="00B23159" w:rsidRPr="00B23159" w:rsidRDefault="00B23159" w:rsidP="008D20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33619E" w14:textId="43AB4C04" w:rsidR="00B53A93" w:rsidRPr="00B53A93" w:rsidRDefault="00B53A93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Save dates for 2022 Convention:</w:t>
      </w:r>
    </w:p>
    <w:p w14:paraId="3A34E32F" w14:textId="4D894B01" w:rsidR="00B53A93" w:rsidRPr="0048009D" w:rsidRDefault="00B53A93" w:rsidP="008D20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09D">
        <w:rPr>
          <w:rFonts w:ascii="Times New Roman" w:hAnsi="Times New Roman"/>
          <w:sz w:val="24"/>
          <w:szCs w:val="24"/>
        </w:rPr>
        <w:t>Hilton Hotel at Camden Yards, Baltimore, Maryland</w:t>
      </w:r>
    </w:p>
    <w:p w14:paraId="19FC546C" w14:textId="56916F1E" w:rsidR="00B53A93" w:rsidRPr="00B53A93" w:rsidRDefault="00B53A93" w:rsidP="008D20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New Vocation Directors: Saturday, Sept 3 – Monday, Sept 5, 2022</w:t>
      </w:r>
    </w:p>
    <w:p w14:paraId="003F7E9E" w14:textId="5934917A" w:rsidR="00B53A93" w:rsidRPr="00B53A93" w:rsidRDefault="00B53A93" w:rsidP="008D20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Pre</w:t>
      </w:r>
      <w:r w:rsidR="0048009D">
        <w:rPr>
          <w:rFonts w:ascii="Times New Roman" w:hAnsi="Times New Roman"/>
          <w:sz w:val="24"/>
          <w:szCs w:val="24"/>
        </w:rPr>
        <w:t>-Convention Workshop</w:t>
      </w:r>
      <w:r w:rsidRPr="00B53A93">
        <w:rPr>
          <w:rFonts w:ascii="Times New Roman" w:hAnsi="Times New Roman"/>
          <w:sz w:val="24"/>
          <w:szCs w:val="24"/>
        </w:rPr>
        <w:t>: Monday, Sept 5, 2022</w:t>
      </w:r>
    </w:p>
    <w:p w14:paraId="1EE91C89" w14:textId="2DEB0957" w:rsidR="00B53A93" w:rsidRPr="00B53A93" w:rsidRDefault="00B53A93" w:rsidP="008D20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A93">
        <w:rPr>
          <w:rFonts w:ascii="Times New Roman" w:hAnsi="Times New Roman"/>
          <w:sz w:val="24"/>
          <w:szCs w:val="24"/>
        </w:rPr>
        <w:t>Balance of Convention: Tuesday, Sept 6 – Thursday, Sept 8, 2022</w:t>
      </w:r>
    </w:p>
    <w:p w14:paraId="4D3D89A1" w14:textId="77777777" w:rsidR="008D20B1" w:rsidRDefault="008D20B1" w:rsidP="008D20B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ED21577" w14:textId="4E1315F0" w:rsidR="004079FA" w:rsidRDefault="00B53A93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9FA">
        <w:rPr>
          <w:rFonts w:ascii="Times New Roman" w:hAnsi="Times New Roman"/>
          <w:sz w:val="24"/>
          <w:szCs w:val="24"/>
        </w:rPr>
        <w:t>Vianney Vocations Video for VOCATION AWARNESS WEEK</w:t>
      </w:r>
    </w:p>
    <w:p w14:paraId="2BC26C3A" w14:textId="50BDDB26" w:rsidR="00B53A93" w:rsidRDefault="00A3106A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079FA">
          <w:rPr>
            <w:rStyle w:val="Hyperlink"/>
            <w:rFonts w:ascii="Times New Roman" w:hAnsi="Times New Roman"/>
            <w:sz w:val="24"/>
            <w:szCs w:val="24"/>
          </w:rPr>
          <w:t>https://vimeo.com/601087879</w:t>
        </w:r>
      </w:hyperlink>
      <w:r w:rsidRPr="004079FA">
        <w:rPr>
          <w:rFonts w:ascii="Times New Roman" w:hAnsi="Times New Roman"/>
          <w:sz w:val="24"/>
          <w:szCs w:val="24"/>
        </w:rPr>
        <w:t xml:space="preserve"> </w:t>
      </w:r>
    </w:p>
    <w:p w14:paraId="1E8D14E0" w14:textId="72F2A0C8" w:rsidR="0048009D" w:rsidRDefault="0048009D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 Coordinators – Fr. Edwin </w:t>
      </w:r>
    </w:p>
    <w:p w14:paraId="610EFCD5" w14:textId="11ECC11B" w:rsidR="0048009D" w:rsidRDefault="0048009D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Edwin will contact the current Regional Coordinators about continuing in this position next year or to consider replacement. </w:t>
      </w:r>
    </w:p>
    <w:p w14:paraId="3F1F8AEE" w14:textId="77777777" w:rsidR="008D20B1" w:rsidRDefault="008D20B1" w:rsidP="008D20B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2B8F17D" w14:textId="4CD5BF7A" w:rsidR="0048009D" w:rsidRDefault="0048009D" w:rsidP="008D20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 </w:t>
      </w:r>
      <w:r w:rsidR="00EA42BF">
        <w:rPr>
          <w:rFonts w:ascii="Times New Roman" w:hAnsi="Times New Roman"/>
          <w:sz w:val="24"/>
          <w:szCs w:val="24"/>
        </w:rPr>
        <w:t>Alzheimer</w:t>
      </w:r>
      <w:r>
        <w:rPr>
          <w:rFonts w:ascii="Times New Roman" w:hAnsi="Times New Roman"/>
          <w:sz w:val="24"/>
          <w:szCs w:val="24"/>
        </w:rPr>
        <w:t xml:space="preserve"> spoke on new offerings from Vianney Vocations. </w:t>
      </w:r>
    </w:p>
    <w:p w14:paraId="102BF8F0" w14:textId="1D33F36F" w:rsidR="0048009D" w:rsidRDefault="0048009D" w:rsidP="008D20B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Vocations Awareness Week resources including the following: </w:t>
      </w:r>
    </w:p>
    <w:p w14:paraId="192CB360" w14:textId="33BA8231" w:rsidR="0048009D" w:rsidRDefault="0048009D" w:rsidP="008D20B1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09D">
        <w:rPr>
          <w:rFonts w:ascii="Times New Roman" w:hAnsi="Times New Roman"/>
          <w:i/>
          <w:iCs/>
          <w:sz w:val="24"/>
          <w:szCs w:val="24"/>
        </w:rPr>
        <w:t>Five Conversations about the Priesthood</w:t>
      </w:r>
      <w:r>
        <w:rPr>
          <w:rFonts w:ascii="Times New Roman" w:hAnsi="Times New Roman"/>
          <w:sz w:val="24"/>
          <w:szCs w:val="24"/>
        </w:rPr>
        <w:t>—new booklet by Fr. Michael Pratt</w:t>
      </w:r>
    </w:p>
    <w:p w14:paraId="15215BAF" w14:textId="0D8C2F0F" w:rsidR="0048009D" w:rsidRDefault="0048009D" w:rsidP="008D20B1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09D">
        <w:rPr>
          <w:rFonts w:ascii="Times New Roman" w:hAnsi="Times New Roman"/>
          <w:sz w:val="24"/>
          <w:szCs w:val="24"/>
        </w:rPr>
        <w:t xml:space="preserve">New </w:t>
      </w:r>
      <w:r w:rsidRPr="0048009D">
        <w:rPr>
          <w:rFonts w:ascii="Times New Roman" w:hAnsi="Times New Roman"/>
          <w:i/>
          <w:iCs/>
          <w:sz w:val="24"/>
          <w:szCs w:val="24"/>
        </w:rPr>
        <w:t>Vocations Curriculum</w:t>
      </w:r>
      <w:r w:rsidRPr="0048009D">
        <w:rPr>
          <w:rFonts w:ascii="Times New Roman" w:hAnsi="Times New Roman"/>
          <w:sz w:val="24"/>
          <w:szCs w:val="24"/>
        </w:rPr>
        <w:t xml:space="preserve"> for Catholic Schools and R.E. Programs. </w:t>
      </w:r>
    </w:p>
    <w:p w14:paraId="55F5F8E3" w14:textId="2254021D" w:rsidR="0048009D" w:rsidRPr="0048009D" w:rsidRDefault="0048009D" w:rsidP="008D20B1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09D">
        <w:rPr>
          <w:rFonts w:ascii="Times New Roman" w:hAnsi="Times New Roman"/>
          <w:i/>
          <w:iCs/>
          <w:sz w:val="24"/>
          <w:szCs w:val="24"/>
        </w:rPr>
        <w:t>Learn to Discern</w:t>
      </w:r>
      <w:r>
        <w:rPr>
          <w:rFonts w:ascii="Times New Roman" w:hAnsi="Times New Roman"/>
          <w:sz w:val="24"/>
          <w:szCs w:val="24"/>
        </w:rPr>
        <w:t xml:space="preserve"> booklet for high school Vocations lessons. </w:t>
      </w:r>
    </w:p>
    <w:p w14:paraId="17763CFA" w14:textId="77777777" w:rsidR="008D20B1" w:rsidRPr="008D20B1" w:rsidRDefault="008D20B1" w:rsidP="008D20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BBB769" w14:textId="7A011B03" w:rsidR="00A3106A" w:rsidRPr="008D20B1" w:rsidRDefault="00B53A93" w:rsidP="008D20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20B1">
        <w:rPr>
          <w:rFonts w:ascii="Times New Roman" w:hAnsi="Times New Roman"/>
          <w:b/>
          <w:bCs/>
          <w:sz w:val="24"/>
          <w:szCs w:val="24"/>
        </w:rPr>
        <w:t>Closing of Conference</w:t>
      </w:r>
    </w:p>
    <w:p w14:paraId="032FA4EB" w14:textId="0D64DB8F" w:rsidR="0048009D" w:rsidRDefault="0048009D" w:rsidP="008D2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Reminder to complete the Convention Evaluation Form that will be sent soon.</w:t>
      </w:r>
    </w:p>
    <w:p w14:paraId="7CA838A5" w14:textId="77777777" w:rsidR="008D20B1" w:rsidRDefault="008D20B1" w:rsidP="008D20B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063F21C" w14:textId="38219D9C" w:rsidR="00B53A93" w:rsidRPr="00A3106A" w:rsidRDefault="00B53A93" w:rsidP="008D2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06A">
        <w:rPr>
          <w:rFonts w:ascii="Times New Roman" w:hAnsi="Times New Roman"/>
          <w:sz w:val="24"/>
          <w:szCs w:val="24"/>
        </w:rPr>
        <w:t xml:space="preserve">Fr. Jeff </w:t>
      </w:r>
      <w:r w:rsidR="00EA42BF">
        <w:rPr>
          <w:rFonts w:ascii="Times New Roman" w:hAnsi="Times New Roman"/>
          <w:sz w:val="24"/>
          <w:szCs w:val="24"/>
        </w:rPr>
        <w:t>reminded the members</w:t>
      </w:r>
      <w:r w:rsidRPr="00A3106A">
        <w:rPr>
          <w:rFonts w:ascii="Times New Roman" w:hAnsi="Times New Roman"/>
          <w:sz w:val="24"/>
          <w:szCs w:val="24"/>
        </w:rPr>
        <w:t xml:space="preserve"> of Breakout Room immediately following the meeting</w:t>
      </w:r>
      <w:r w:rsidR="00EA42BF">
        <w:rPr>
          <w:rFonts w:ascii="Times New Roman" w:hAnsi="Times New Roman"/>
          <w:sz w:val="24"/>
          <w:szCs w:val="24"/>
        </w:rPr>
        <w:t>:</w:t>
      </w:r>
    </w:p>
    <w:p w14:paraId="754C15DA" w14:textId="4C268E38" w:rsidR="00B53A93" w:rsidRPr="00A3106A" w:rsidRDefault="00B53A93" w:rsidP="008D20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A3106A">
        <w:rPr>
          <w:rFonts w:ascii="Times New Roman" w:hAnsi="Times New Roman"/>
          <w:sz w:val="24"/>
          <w:szCs w:val="24"/>
        </w:rPr>
        <w:t xml:space="preserve">5:00 p.m. Break Out Room #1:   </w:t>
      </w:r>
      <w:r w:rsidRPr="00A3106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Fellowship When Working Multiple Jobs </w:t>
      </w:r>
    </w:p>
    <w:p w14:paraId="313BB7D6" w14:textId="103750D1" w:rsidR="00B53A93" w:rsidRPr="00A3106A" w:rsidRDefault="00B53A93" w:rsidP="008D20B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3106A">
        <w:rPr>
          <w:rFonts w:ascii="Times New Roman" w:hAnsi="Times New Roman"/>
          <w:sz w:val="24"/>
          <w:szCs w:val="24"/>
        </w:rPr>
        <w:t xml:space="preserve">5:00 p.m. Break Out Room #2:  </w:t>
      </w:r>
      <w:r w:rsidRPr="00A3106A">
        <w:rPr>
          <w:rFonts w:ascii="Times New Roman" w:hAnsi="Times New Roman"/>
          <w:i/>
          <w:iCs/>
          <w:sz w:val="24"/>
          <w:szCs w:val="24"/>
        </w:rPr>
        <w:t>Military Archdiocese: Learn about</w:t>
      </w:r>
      <w:r w:rsidR="00A3106A" w:rsidRPr="00A310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3106A">
        <w:rPr>
          <w:rFonts w:ascii="Times New Roman" w:hAnsi="Times New Roman"/>
          <w:i/>
          <w:iCs/>
          <w:sz w:val="24"/>
          <w:szCs w:val="24"/>
        </w:rPr>
        <w:t>Chaplain</w:t>
      </w:r>
      <w:r w:rsidR="00A3106A" w:rsidRPr="00A3106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3106A">
        <w:rPr>
          <w:rFonts w:ascii="Times New Roman" w:hAnsi="Times New Roman"/>
          <w:i/>
          <w:iCs/>
          <w:sz w:val="24"/>
          <w:szCs w:val="24"/>
        </w:rPr>
        <w:t>Candidate and Co-Sponsored Seminarian Programs.</w:t>
      </w:r>
    </w:p>
    <w:p w14:paraId="67A44BA8" w14:textId="77777777" w:rsidR="008D20B1" w:rsidRDefault="008D20B1" w:rsidP="008D20B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BC3D7A7" w14:textId="5C91FD03" w:rsidR="00B53A93" w:rsidRPr="00EA42BF" w:rsidRDefault="00B53A93" w:rsidP="008D2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06A">
        <w:rPr>
          <w:rFonts w:ascii="Times New Roman" w:hAnsi="Times New Roman"/>
          <w:sz w:val="24"/>
          <w:szCs w:val="24"/>
        </w:rPr>
        <w:t>Close</w:t>
      </w:r>
      <w:r w:rsidR="00EA42BF">
        <w:rPr>
          <w:rFonts w:ascii="Times New Roman" w:hAnsi="Times New Roman"/>
          <w:sz w:val="24"/>
          <w:szCs w:val="24"/>
        </w:rPr>
        <w:t>d the Business Meeting</w:t>
      </w:r>
      <w:r w:rsidRPr="00A3106A">
        <w:rPr>
          <w:rFonts w:ascii="Times New Roman" w:hAnsi="Times New Roman"/>
          <w:sz w:val="24"/>
          <w:szCs w:val="24"/>
        </w:rPr>
        <w:t xml:space="preserve"> with gavel and video of Salve Regin</w:t>
      </w:r>
      <w:r w:rsidR="00EA42BF">
        <w:rPr>
          <w:rFonts w:ascii="Times New Roman" w:hAnsi="Times New Roman"/>
          <w:sz w:val="24"/>
          <w:szCs w:val="24"/>
        </w:rPr>
        <w:t>a</w:t>
      </w:r>
    </w:p>
    <w:p w14:paraId="58A642FE" w14:textId="77777777" w:rsidR="008D20B1" w:rsidRDefault="008D20B1" w:rsidP="008D20B1">
      <w:pPr>
        <w:pBdr>
          <w:bottom w:val="dotted" w:sz="24" w:space="1" w:color="auto"/>
        </w:pBd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7424C3" w14:textId="087A589D" w:rsidR="00B53A93" w:rsidRDefault="00EA42BF" w:rsidP="008D20B1">
      <w:pPr>
        <w:pBdr>
          <w:bottom w:val="dotted" w:sz="24" w:space="1" w:color="auto"/>
        </w:pBd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4:50</w:t>
      </w:r>
      <w:r w:rsidR="00B53A93" w:rsidRPr="00A3106A">
        <w:rPr>
          <w:rFonts w:ascii="Times New Roman" w:hAnsi="Times New Roman"/>
          <w:b/>
          <w:bCs/>
          <w:sz w:val="24"/>
          <w:szCs w:val="24"/>
        </w:rPr>
        <w:t xml:space="preserve"> pm EST Meeting Adjourne</w:t>
      </w:r>
      <w:r w:rsidR="00B53A93" w:rsidRPr="00A3106A">
        <w:rPr>
          <w:rFonts w:ascii="Times New Roman" w:hAnsi="Times New Roman"/>
          <w:b/>
          <w:bCs/>
          <w:sz w:val="24"/>
          <w:szCs w:val="24"/>
        </w:rPr>
        <w:t>d</w:t>
      </w:r>
    </w:p>
    <w:p w14:paraId="00402726" w14:textId="77777777" w:rsidR="00EA42BF" w:rsidRDefault="00EA42BF" w:rsidP="008D20B1">
      <w:pPr>
        <w:pBdr>
          <w:bottom w:val="dotted" w:sz="24" w:space="1" w:color="auto"/>
        </w:pBd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A42BF" w:rsidSect="00B53A9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panose1 w:val="02040602050305020304"/>
    <w:charset w:val="00"/>
    <w:family w:val="roman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256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8D0AD" w14:textId="77777777" w:rsidR="00C717F6" w:rsidRDefault="00D71215" w:rsidP="00222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3A3E7C" w14:textId="77777777" w:rsidR="00C717F6" w:rsidRDefault="00D71215" w:rsidP="00C71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6207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1AF261" w14:textId="77777777" w:rsidR="00C717F6" w:rsidRDefault="00D71215" w:rsidP="00222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13B8B" w14:textId="77777777" w:rsidR="00C717F6" w:rsidRDefault="00D71215" w:rsidP="00C717F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4C"/>
    <w:multiLevelType w:val="hybridMultilevel"/>
    <w:tmpl w:val="E91423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C237A"/>
    <w:multiLevelType w:val="hybridMultilevel"/>
    <w:tmpl w:val="1A6E626A"/>
    <w:lvl w:ilvl="0" w:tplc="4F049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870A1"/>
    <w:multiLevelType w:val="hybridMultilevel"/>
    <w:tmpl w:val="E90C1EB4"/>
    <w:lvl w:ilvl="0" w:tplc="5328A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646BD"/>
    <w:multiLevelType w:val="hybridMultilevel"/>
    <w:tmpl w:val="8FC87804"/>
    <w:lvl w:ilvl="0" w:tplc="E34EC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6210B"/>
    <w:multiLevelType w:val="hybridMultilevel"/>
    <w:tmpl w:val="4E1C19A6"/>
    <w:lvl w:ilvl="0" w:tplc="4F72298C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0B5206"/>
    <w:multiLevelType w:val="hybridMultilevel"/>
    <w:tmpl w:val="7F52EFAC"/>
    <w:lvl w:ilvl="0" w:tplc="2E8C2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2BC"/>
    <w:multiLevelType w:val="hybridMultilevel"/>
    <w:tmpl w:val="38CE8F4A"/>
    <w:lvl w:ilvl="0" w:tplc="9E90895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97F51"/>
    <w:multiLevelType w:val="hybridMultilevel"/>
    <w:tmpl w:val="7F00CA02"/>
    <w:lvl w:ilvl="0" w:tplc="D948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370FF"/>
    <w:multiLevelType w:val="hybridMultilevel"/>
    <w:tmpl w:val="C1C08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68E0"/>
    <w:multiLevelType w:val="hybridMultilevel"/>
    <w:tmpl w:val="C1C08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2F7A"/>
    <w:multiLevelType w:val="hybridMultilevel"/>
    <w:tmpl w:val="F88E1242"/>
    <w:lvl w:ilvl="0" w:tplc="EF52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11D26"/>
    <w:multiLevelType w:val="hybridMultilevel"/>
    <w:tmpl w:val="4FA854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6779ED"/>
    <w:multiLevelType w:val="hybridMultilevel"/>
    <w:tmpl w:val="1EDAF3B0"/>
    <w:lvl w:ilvl="0" w:tplc="36667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55030A"/>
    <w:multiLevelType w:val="hybridMultilevel"/>
    <w:tmpl w:val="B1825564"/>
    <w:lvl w:ilvl="0" w:tplc="C3DEA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7643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8014C0"/>
    <w:multiLevelType w:val="hybridMultilevel"/>
    <w:tmpl w:val="B704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F15AC"/>
    <w:multiLevelType w:val="hybridMultilevel"/>
    <w:tmpl w:val="13FE7E2A"/>
    <w:lvl w:ilvl="0" w:tplc="C550476A">
      <w:start w:val="1"/>
      <w:numFmt w:val="bullet"/>
      <w:lvlText w:val="-"/>
      <w:lvlJc w:val="left"/>
      <w:pPr>
        <w:ind w:left="90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3185E4B"/>
    <w:multiLevelType w:val="hybridMultilevel"/>
    <w:tmpl w:val="D8BC50E4"/>
    <w:lvl w:ilvl="0" w:tplc="F144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727A5"/>
    <w:multiLevelType w:val="hybridMultilevel"/>
    <w:tmpl w:val="1EEE015A"/>
    <w:lvl w:ilvl="0" w:tplc="E506B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7B46BB"/>
    <w:multiLevelType w:val="hybridMultilevel"/>
    <w:tmpl w:val="4646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93"/>
    <w:rsid w:val="004079FA"/>
    <w:rsid w:val="0048009D"/>
    <w:rsid w:val="004B2C30"/>
    <w:rsid w:val="008D20B1"/>
    <w:rsid w:val="00917BD7"/>
    <w:rsid w:val="00A3106A"/>
    <w:rsid w:val="00B23159"/>
    <w:rsid w:val="00B53A93"/>
    <w:rsid w:val="00BC7241"/>
    <w:rsid w:val="00D71215"/>
    <w:rsid w:val="00EA42BF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F79F"/>
  <w15:chartTrackingRefBased/>
  <w15:docId w15:val="{BB5A72DE-E125-4432-A515-A221F1E2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93"/>
    <w:pPr>
      <w:spacing w:after="20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9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53A93"/>
  </w:style>
  <w:style w:type="character" w:styleId="Hyperlink">
    <w:name w:val="Hyperlink"/>
    <w:basedOn w:val="DefaultParagraphFont"/>
    <w:uiPriority w:val="99"/>
    <w:unhideWhenUsed/>
    <w:rsid w:val="00A31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meo.com/601087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cationsbost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Samuel Ward</dc:creator>
  <cp:keywords/>
  <dc:description/>
  <cp:lastModifiedBy>Fr. Samuel Ward</cp:lastModifiedBy>
  <cp:revision>5</cp:revision>
  <dcterms:created xsi:type="dcterms:W3CDTF">2021-09-22T19:56:00Z</dcterms:created>
  <dcterms:modified xsi:type="dcterms:W3CDTF">2021-09-22T20:58:00Z</dcterms:modified>
</cp:coreProperties>
</file>